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FD" w:rsidRDefault="00BC2EFD" w:rsidP="00BC2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C3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45</w:t>
      </w:r>
    </w:p>
    <w:p w:rsidR="00BC2EFD" w:rsidRDefault="00BC2EFD" w:rsidP="00BC2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BC2EFD" w:rsidRDefault="00BC2EFD" w:rsidP="00BC2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3E2E1A" w:rsidRDefault="002C389D" w:rsidP="002C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BC2EFD"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389D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516C7E" w:rsidRPr="00516C7E">
        <w:rPr>
          <w:rFonts w:ascii="Times New Roman" w:hAnsi="Times New Roman" w:cs="Times New Roman"/>
          <w:sz w:val="28"/>
          <w:szCs w:val="28"/>
        </w:rPr>
        <w:t xml:space="preserve">ГБУЗ АО "АМУРСКАЯ ОБЛАСТНАЯ ПСИХИАТРИЧЕСКАЯ БОЛЬНИЦА" ФИЛИАЛ </w:t>
      </w:r>
      <w:r w:rsidR="002C389D">
        <w:rPr>
          <w:rFonts w:ascii="Times New Roman" w:hAnsi="Times New Roman" w:cs="Times New Roman"/>
          <w:sz w:val="28"/>
          <w:szCs w:val="28"/>
        </w:rPr>
        <w:t>в</w:t>
      </w:r>
    </w:p>
    <w:p w:rsidR="003E2E1A" w:rsidRDefault="00516C7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C7E">
        <w:rPr>
          <w:rFonts w:ascii="Times New Roman" w:hAnsi="Times New Roman" w:cs="Times New Roman"/>
          <w:sz w:val="28"/>
          <w:szCs w:val="28"/>
        </w:rPr>
        <w:t xml:space="preserve"> </w:t>
      </w:r>
      <w:r w:rsidR="002C389D">
        <w:rPr>
          <w:rFonts w:ascii="Times New Roman" w:hAnsi="Times New Roman" w:cs="Times New Roman"/>
          <w:sz w:val="28"/>
          <w:szCs w:val="28"/>
        </w:rPr>
        <w:t>г</w:t>
      </w:r>
      <w:r w:rsidRPr="00516C7E">
        <w:rPr>
          <w:rFonts w:ascii="Times New Roman" w:hAnsi="Times New Roman" w:cs="Times New Roman"/>
          <w:sz w:val="28"/>
          <w:szCs w:val="28"/>
        </w:rPr>
        <w:t>. СВОБОДНОМ</w:t>
      </w:r>
    </w:p>
    <w:p w:rsidR="006254A0" w:rsidRDefault="006254A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516C7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0744" cy="5429250"/>
            <wp:effectExtent l="19050" t="0" r="9056" b="0"/>
            <wp:docPr id="3" name="Рисунок 3" descr="C:\Users\1\Desktop\карты\псих боль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арты\псих больн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285" cy="5432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1D3" w:rsidRDefault="00B871D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1D3" w:rsidRDefault="00B871D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1D3" w:rsidRDefault="00B871D3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1D3" w:rsidRDefault="00B871D3" w:rsidP="00B87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объекта: г. Свободный, ул. Сухой овраг, 8</w:t>
      </w:r>
      <w:bookmarkStart w:id="0" w:name="_GoBack"/>
      <w:bookmarkEnd w:id="0"/>
    </w:p>
    <w:p w:rsidR="003E2E1A" w:rsidRP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E2E1A" w:rsidRPr="003E2E1A" w:rsidSect="000C2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C2CC4"/>
    <w:rsid w:val="00146B5F"/>
    <w:rsid w:val="00201BBA"/>
    <w:rsid w:val="002C389D"/>
    <w:rsid w:val="003E2E1A"/>
    <w:rsid w:val="00516C7E"/>
    <w:rsid w:val="006254A0"/>
    <w:rsid w:val="006A282D"/>
    <w:rsid w:val="00B871D3"/>
    <w:rsid w:val="00BC2EFD"/>
    <w:rsid w:val="00D9090C"/>
    <w:rsid w:val="00DA297E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6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2013-05-06T05:58:00Z</cp:lastPrinted>
  <dcterms:created xsi:type="dcterms:W3CDTF">2013-04-25T06:14:00Z</dcterms:created>
  <dcterms:modified xsi:type="dcterms:W3CDTF">2018-10-29T05:36:00Z</dcterms:modified>
</cp:coreProperties>
</file>